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EC82" w14:textId="5A82F5D0" w:rsidR="008971D6" w:rsidRPr="00310D17" w:rsidRDefault="008971D6" w:rsidP="00547B6E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  <w:r w:rsidR="00547B6E">
        <w:rPr>
          <w:szCs w:val="28"/>
        </w:rPr>
        <w:t xml:space="preserve"> </w:t>
      </w: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14:paraId="2DBE162A" w14:textId="5AF4DD9E" w:rsidR="008971D6" w:rsidRDefault="008971D6" w:rsidP="00547B6E">
      <w:pPr>
        <w:pStyle w:val="a4"/>
        <w:widowControl w:val="0"/>
        <w:autoSpaceDE w:val="0"/>
        <w:autoSpaceDN w:val="0"/>
        <w:adjustRightInd w:val="0"/>
        <w:ind w:left="6379"/>
        <w:jc w:val="right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>129</w:t>
      </w:r>
    </w:p>
    <w:p w14:paraId="7065020D" w14:textId="77777777" w:rsidR="008971D6" w:rsidRDefault="008971D6" w:rsidP="00547B6E">
      <w:pPr>
        <w:pStyle w:val="a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14:paraId="6E0CA0C9" w14:textId="77777777" w:rsidR="008971D6" w:rsidRPr="00225386" w:rsidRDefault="008971D6" w:rsidP="008971D6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14:paraId="758126CB" w14:textId="77777777" w:rsidR="008971D6" w:rsidRPr="00225386" w:rsidRDefault="008971D6" w:rsidP="008971D6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9DC84C0" w14:textId="77777777" w:rsidR="003E26BD" w:rsidRDefault="003E26BD" w:rsidP="008971D6">
      <w:pPr>
        <w:widowControl w:val="0"/>
        <w:autoSpaceDE w:val="0"/>
        <w:autoSpaceDN w:val="0"/>
        <w:adjustRightInd w:val="0"/>
        <w:jc w:val="center"/>
        <w:outlineLvl w:val="2"/>
      </w:pPr>
    </w:p>
    <w:p w14:paraId="67C512D4" w14:textId="77777777" w:rsidR="008971D6" w:rsidRPr="000E62F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14:paraId="0E703B37" w14:textId="77777777" w:rsidR="008971D6" w:rsidRPr="000E62F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971D6" w:rsidRPr="00225386" w14:paraId="56D2E18E" w14:textId="77777777" w:rsidTr="00876B50">
        <w:trPr>
          <w:tblCellSpacing w:w="5" w:type="nil"/>
        </w:trPr>
        <w:tc>
          <w:tcPr>
            <w:tcW w:w="5280" w:type="dxa"/>
          </w:tcPr>
          <w:p w14:paraId="029C6B8D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14:paraId="45D6A709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7D0CD80E" w14:textId="77777777" w:rsidTr="00876B50">
        <w:trPr>
          <w:trHeight w:val="400"/>
          <w:tblCellSpacing w:w="5" w:type="nil"/>
        </w:trPr>
        <w:tc>
          <w:tcPr>
            <w:tcW w:w="5280" w:type="dxa"/>
          </w:tcPr>
          <w:p w14:paraId="7323FAE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14:paraId="465D1C20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26689C96" w14:textId="77777777" w:rsidTr="00876B50">
        <w:trPr>
          <w:trHeight w:val="400"/>
          <w:tblCellSpacing w:w="5" w:type="nil"/>
        </w:trPr>
        <w:tc>
          <w:tcPr>
            <w:tcW w:w="5280" w:type="dxa"/>
          </w:tcPr>
          <w:p w14:paraId="70C9888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14:paraId="7E8744D5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410DA34A" w14:textId="77777777" w:rsidTr="00876B50">
        <w:trPr>
          <w:tblCellSpacing w:w="5" w:type="nil"/>
        </w:trPr>
        <w:tc>
          <w:tcPr>
            <w:tcW w:w="5280" w:type="dxa"/>
          </w:tcPr>
          <w:p w14:paraId="164BEE0D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14:paraId="79F82E1A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0D8B546B" w14:textId="77777777" w:rsidTr="00876B50">
        <w:trPr>
          <w:tblCellSpacing w:w="5" w:type="nil"/>
        </w:trPr>
        <w:tc>
          <w:tcPr>
            <w:tcW w:w="5280" w:type="dxa"/>
          </w:tcPr>
          <w:p w14:paraId="433E33DC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14:paraId="445860EE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572CB" w14:textId="77777777" w:rsidR="008971D6" w:rsidRDefault="008971D6" w:rsidP="00DA1464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1E712C9E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14:paraId="76C97705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14:paraId="29E801EA" w14:textId="77777777" w:rsidR="008971D6" w:rsidRPr="000E62F1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971D6" w:rsidRPr="00225386" w14:paraId="22A3473F" w14:textId="77777777" w:rsidTr="00876B50">
        <w:trPr>
          <w:tblCellSpacing w:w="5" w:type="nil"/>
        </w:trPr>
        <w:tc>
          <w:tcPr>
            <w:tcW w:w="5280" w:type="dxa"/>
          </w:tcPr>
          <w:p w14:paraId="449E34AA" w14:textId="10327D14" w:rsidR="008971D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E870D5" w:rsidRPr="00C738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14:paraId="0457429E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28E2ECED" w14:textId="77777777" w:rsidTr="00876B50">
        <w:trPr>
          <w:trHeight w:val="400"/>
          <w:tblCellSpacing w:w="5" w:type="nil"/>
        </w:trPr>
        <w:tc>
          <w:tcPr>
            <w:tcW w:w="5280" w:type="dxa"/>
          </w:tcPr>
          <w:p w14:paraId="6CF0F6EE" w14:textId="05B1B423" w:rsidR="008971D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E870D5" w:rsidRPr="00C738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14:paraId="733DE764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7852F9BE" w14:textId="77777777" w:rsidTr="00876B50">
        <w:trPr>
          <w:trHeight w:val="600"/>
          <w:tblCellSpacing w:w="5" w:type="nil"/>
        </w:trPr>
        <w:tc>
          <w:tcPr>
            <w:tcW w:w="5280" w:type="dxa"/>
          </w:tcPr>
          <w:p w14:paraId="24A814D8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14:paraId="5F3466A7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15FE728F" w14:textId="77777777" w:rsidTr="00876B50">
        <w:trPr>
          <w:trHeight w:val="600"/>
          <w:tblCellSpacing w:w="5" w:type="nil"/>
        </w:trPr>
        <w:tc>
          <w:tcPr>
            <w:tcW w:w="5280" w:type="dxa"/>
          </w:tcPr>
          <w:p w14:paraId="2243EF80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B66B1">
              <w:t>кВт·ч</w:t>
            </w:r>
            <w:proofErr w:type="spellEnd"/>
            <w:r w:rsidRPr="00CB66B1">
              <w:t>), и объем приобретения электрической энергии</w:t>
            </w:r>
          </w:p>
        </w:tc>
        <w:tc>
          <w:tcPr>
            <w:tcW w:w="3792" w:type="dxa"/>
          </w:tcPr>
          <w:p w14:paraId="2347D68C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6D688A1B" w14:textId="77777777" w:rsidTr="00876B50">
        <w:trPr>
          <w:trHeight w:val="400"/>
          <w:tblCellSpacing w:w="5" w:type="nil"/>
        </w:trPr>
        <w:tc>
          <w:tcPr>
            <w:tcW w:w="5280" w:type="dxa"/>
          </w:tcPr>
          <w:p w14:paraId="5D7D862E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14:paraId="33916F53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421F8935" w14:textId="77777777" w:rsidTr="00876B50">
        <w:trPr>
          <w:trHeight w:val="704"/>
          <w:tblCellSpacing w:w="5" w:type="nil"/>
        </w:trPr>
        <w:tc>
          <w:tcPr>
            <w:tcW w:w="5280" w:type="dxa"/>
          </w:tcPr>
          <w:p w14:paraId="5E872E89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14:paraId="03111A03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3AD5BD2A" w14:textId="77777777" w:rsidTr="00876B50">
        <w:trPr>
          <w:trHeight w:val="622"/>
          <w:tblCellSpacing w:w="5" w:type="nil"/>
        </w:trPr>
        <w:tc>
          <w:tcPr>
            <w:tcW w:w="5280" w:type="dxa"/>
          </w:tcPr>
          <w:p w14:paraId="4EDF7EDC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14:paraId="6F12AF23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5C04F8CE" w14:textId="77777777" w:rsidTr="00876B50">
        <w:trPr>
          <w:trHeight w:val="396"/>
          <w:tblCellSpacing w:w="5" w:type="nil"/>
        </w:trPr>
        <w:tc>
          <w:tcPr>
            <w:tcW w:w="5280" w:type="dxa"/>
          </w:tcPr>
          <w:p w14:paraId="34C6BA04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14:paraId="46DB096A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5BB31339" w14:textId="77777777" w:rsidTr="00876B50">
        <w:trPr>
          <w:trHeight w:val="396"/>
          <w:tblCellSpacing w:w="5" w:type="nil"/>
        </w:trPr>
        <w:tc>
          <w:tcPr>
            <w:tcW w:w="5280" w:type="dxa"/>
          </w:tcPr>
          <w:p w14:paraId="45C9D3BF" w14:textId="77777777" w:rsidR="008971D6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14:paraId="6ACD2937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65F4BC42" w14:textId="77777777" w:rsidTr="00876B50">
        <w:trPr>
          <w:trHeight w:val="413"/>
          <w:tblCellSpacing w:w="5" w:type="nil"/>
        </w:trPr>
        <w:tc>
          <w:tcPr>
            <w:tcW w:w="5280" w:type="dxa"/>
          </w:tcPr>
          <w:p w14:paraId="7FF54F70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14:paraId="00F584CF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192BB985" w14:textId="77777777" w:rsidTr="00876B50">
        <w:trPr>
          <w:trHeight w:val="413"/>
          <w:tblCellSpacing w:w="5" w:type="nil"/>
        </w:trPr>
        <w:tc>
          <w:tcPr>
            <w:tcW w:w="5280" w:type="dxa"/>
          </w:tcPr>
          <w:p w14:paraId="78E71F9E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14:paraId="55B4EE6D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7C7AED20" w14:textId="77777777" w:rsidTr="00876B50">
        <w:trPr>
          <w:trHeight w:val="550"/>
          <w:tblCellSpacing w:w="5" w:type="nil"/>
        </w:trPr>
        <w:tc>
          <w:tcPr>
            <w:tcW w:w="5280" w:type="dxa"/>
          </w:tcPr>
          <w:p w14:paraId="3D78E8B3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14:paraId="6283FC82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246D3973" w14:textId="77777777" w:rsidTr="00876B50">
        <w:trPr>
          <w:trHeight w:val="800"/>
          <w:tblCellSpacing w:w="5" w:type="nil"/>
        </w:trPr>
        <w:tc>
          <w:tcPr>
            <w:tcW w:w="5280" w:type="dxa"/>
          </w:tcPr>
          <w:p w14:paraId="12E7E607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14:paraId="657068B1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3A3AE654" w14:textId="77777777" w:rsidTr="00876B50">
        <w:trPr>
          <w:trHeight w:val="1380"/>
          <w:tblCellSpacing w:w="5" w:type="nil"/>
        </w:trPr>
        <w:tc>
          <w:tcPr>
            <w:tcW w:w="5280" w:type="dxa"/>
          </w:tcPr>
          <w:p w14:paraId="0D41C0E1" w14:textId="77777777" w:rsidR="008971D6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14:paraId="2E9131E2" w14:textId="2517FFAD" w:rsidR="008971D6" w:rsidRDefault="008971D6" w:rsidP="00876B50">
            <w:pPr>
              <w:autoSpaceDE w:val="0"/>
              <w:autoSpaceDN w:val="0"/>
              <w:adjustRightInd w:val="0"/>
              <w:jc w:val="both"/>
            </w:pPr>
            <w:r>
              <w:t xml:space="preserve">(Официальный интернет-портал правовой информации </w:t>
            </w:r>
            <w:hyperlink r:id="rId5" w:history="1">
              <w:r w:rsidR="00E870D5" w:rsidRPr="00581311">
                <w:rPr>
                  <w:rStyle w:val="a5"/>
                </w:rPr>
                <w:t>http://www</w:t>
              </w:r>
            </w:hyperlink>
            <w:r>
              <w:t>.pravo.gov.ru, 15.05.2013)</w:t>
            </w:r>
          </w:p>
        </w:tc>
        <w:tc>
          <w:tcPr>
            <w:tcW w:w="3792" w:type="dxa"/>
          </w:tcPr>
          <w:p w14:paraId="13338325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176C9D9A" w14:textId="77777777" w:rsidTr="00876B50">
        <w:trPr>
          <w:trHeight w:val="800"/>
          <w:tblCellSpacing w:w="5" w:type="nil"/>
        </w:trPr>
        <w:tc>
          <w:tcPr>
            <w:tcW w:w="5280" w:type="dxa"/>
          </w:tcPr>
          <w:p w14:paraId="00A2EDBA" w14:textId="4D20CBA2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 xml:space="preserve">(тыс. </w:t>
            </w:r>
            <w:r w:rsidR="00E870D5" w:rsidRPr="00CB66B1">
              <w:t>Р</w:t>
            </w:r>
            <w:r w:rsidRPr="00CB66B1">
              <w:t>ублей)</w:t>
            </w:r>
          </w:p>
        </w:tc>
        <w:tc>
          <w:tcPr>
            <w:tcW w:w="3792" w:type="dxa"/>
          </w:tcPr>
          <w:p w14:paraId="05869772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738C83A1" w14:textId="77777777" w:rsidTr="00876B50">
        <w:trPr>
          <w:trHeight w:val="800"/>
          <w:tblCellSpacing w:w="5" w:type="nil"/>
        </w:trPr>
        <w:tc>
          <w:tcPr>
            <w:tcW w:w="5280" w:type="dxa"/>
          </w:tcPr>
          <w:p w14:paraId="3CE6C9DC" w14:textId="343058E8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 xml:space="preserve">их переоценки (тыс. </w:t>
            </w:r>
            <w:r w:rsidR="00E870D5" w:rsidRPr="00CB66B1">
              <w:t>Р</w:t>
            </w:r>
            <w:r w:rsidRPr="00CB66B1">
              <w:t>ублей)</w:t>
            </w:r>
          </w:p>
        </w:tc>
        <w:tc>
          <w:tcPr>
            <w:tcW w:w="3792" w:type="dxa"/>
          </w:tcPr>
          <w:p w14:paraId="7CDADE3B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018E61D8" w14:textId="77777777" w:rsidTr="00876B50">
        <w:trPr>
          <w:trHeight w:val="800"/>
          <w:tblCellSpacing w:w="5" w:type="nil"/>
        </w:trPr>
        <w:tc>
          <w:tcPr>
            <w:tcW w:w="5280" w:type="dxa"/>
          </w:tcPr>
          <w:p w14:paraId="70A29D9D" w14:textId="5B91A50B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 xml:space="preserve">(тыс. </w:t>
            </w:r>
            <w:r w:rsidR="00E870D5" w:rsidRPr="00CB66B1">
              <w:t>Р</w:t>
            </w:r>
            <w:r w:rsidRPr="00CB66B1">
              <w:t>ублей)</w:t>
            </w:r>
          </w:p>
        </w:tc>
        <w:tc>
          <w:tcPr>
            <w:tcW w:w="3792" w:type="dxa"/>
          </w:tcPr>
          <w:p w14:paraId="2985800E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0D1E3F77" w14:textId="77777777" w:rsidTr="00876B50">
        <w:trPr>
          <w:trHeight w:val="800"/>
          <w:tblCellSpacing w:w="5" w:type="nil"/>
        </w:trPr>
        <w:tc>
          <w:tcPr>
            <w:tcW w:w="5280" w:type="dxa"/>
          </w:tcPr>
          <w:p w14:paraId="4E4C5D41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14:paraId="62A272E2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7B5E9D32" w14:textId="77777777" w:rsidTr="00876B50">
        <w:trPr>
          <w:trHeight w:val="384"/>
          <w:tblCellSpacing w:w="5" w:type="nil"/>
        </w:trPr>
        <w:tc>
          <w:tcPr>
            <w:tcW w:w="5280" w:type="dxa"/>
          </w:tcPr>
          <w:p w14:paraId="5C757944" w14:textId="3C417A82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7) Объем поднятой воды (тыс. </w:t>
            </w:r>
            <w:r w:rsidR="00E870D5" w:rsidRPr="00CB66B1">
              <w:t>К</w:t>
            </w:r>
            <w:r w:rsidRPr="00CB66B1">
              <w:t xml:space="preserve">уб. </w:t>
            </w:r>
            <w:r w:rsidR="00E870D5" w:rsidRPr="00CB66B1">
              <w:t>М</w:t>
            </w:r>
            <w:r w:rsidRPr="00CB66B1">
              <w:t>етров)</w:t>
            </w:r>
          </w:p>
        </w:tc>
        <w:tc>
          <w:tcPr>
            <w:tcW w:w="3792" w:type="dxa"/>
          </w:tcPr>
          <w:p w14:paraId="21BA1905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0B7FC596" w14:textId="77777777" w:rsidTr="00876B50">
        <w:trPr>
          <w:trHeight w:val="277"/>
          <w:tblCellSpacing w:w="5" w:type="nil"/>
        </w:trPr>
        <w:tc>
          <w:tcPr>
            <w:tcW w:w="5280" w:type="dxa"/>
          </w:tcPr>
          <w:p w14:paraId="77C172D5" w14:textId="73CCE908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8) Объем покупной воды (тыс. </w:t>
            </w:r>
            <w:r w:rsidR="00E870D5" w:rsidRPr="00CB66B1">
              <w:t>К</w:t>
            </w:r>
            <w:r w:rsidRPr="00CB66B1">
              <w:t xml:space="preserve">уб. </w:t>
            </w:r>
            <w:r w:rsidR="00E870D5" w:rsidRPr="00CB66B1">
              <w:t>М</w:t>
            </w:r>
            <w:r w:rsidRPr="00CB66B1">
              <w:t>етров)</w:t>
            </w:r>
          </w:p>
        </w:tc>
        <w:tc>
          <w:tcPr>
            <w:tcW w:w="3792" w:type="dxa"/>
          </w:tcPr>
          <w:p w14:paraId="535F5654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474CDA3C" w14:textId="77777777" w:rsidTr="00876B50">
        <w:trPr>
          <w:trHeight w:val="422"/>
          <w:tblCellSpacing w:w="5" w:type="nil"/>
        </w:trPr>
        <w:tc>
          <w:tcPr>
            <w:tcW w:w="5280" w:type="dxa"/>
          </w:tcPr>
          <w:p w14:paraId="3FCBC2A4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14:paraId="06F6DB6F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57B2F608" w14:textId="77777777" w:rsidTr="00876B50">
        <w:trPr>
          <w:trHeight w:val="953"/>
          <w:tblCellSpacing w:w="5" w:type="nil"/>
        </w:trPr>
        <w:tc>
          <w:tcPr>
            <w:tcW w:w="5280" w:type="dxa"/>
          </w:tcPr>
          <w:p w14:paraId="6A5D1061" w14:textId="4445737E" w:rsidR="008971D6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</w:t>
            </w:r>
            <w:proofErr w:type="gramStart"/>
            <w:r w:rsidRPr="00CB66B1">
              <w:t>определенном</w:t>
            </w:r>
            <w:proofErr w:type="gramEnd"/>
            <w:r w:rsidRPr="00CB66B1">
              <w:t xml:space="preserve">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 xml:space="preserve">(тыс. </w:t>
            </w:r>
            <w:r w:rsidR="00E870D5" w:rsidRPr="00CB66B1">
              <w:t>К</w:t>
            </w:r>
            <w:r w:rsidRPr="00CB66B1">
              <w:t xml:space="preserve">уб. </w:t>
            </w:r>
            <w:r w:rsidR="00E870D5" w:rsidRPr="00CB66B1">
              <w:t>М</w:t>
            </w:r>
            <w:r w:rsidRPr="00CB66B1">
              <w:t>етров)</w:t>
            </w:r>
          </w:p>
          <w:p w14:paraId="0F4A3840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14:paraId="2D5CAF04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51B7F710" w14:textId="77777777" w:rsidTr="00876B50">
        <w:trPr>
          <w:trHeight w:val="236"/>
          <w:tblCellSpacing w:w="5" w:type="nil"/>
        </w:trPr>
        <w:tc>
          <w:tcPr>
            <w:tcW w:w="5280" w:type="dxa"/>
          </w:tcPr>
          <w:p w14:paraId="079578FC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14:paraId="0C4F1A7D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65CBB40D" w14:textId="77777777" w:rsidTr="00876B50">
        <w:trPr>
          <w:trHeight w:val="236"/>
          <w:tblCellSpacing w:w="5" w:type="nil"/>
        </w:trPr>
        <w:tc>
          <w:tcPr>
            <w:tcW w:w="5280" w:type="dxa"/>
          </w:tcPr>
          <w:p w14:paraId="198E0FDC" w14:textId="77777777" w:rsidR="008971D6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14:paraId="7A0325BD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176D9C23" w14:textId="77777777" w:rsidTr="00876B50">
        <w:trPr>
          <w:trHeight w:val="236"/>
          <w:tblCellSpacing w:w="5" w:type="nil"/>
        </w:trPr>
        <w:tc>
          <w:tcPr>
            <w:tcW w:w="5280" w:type="dxa"/>
          </w:tcPr>
          <w:p w14:paraId="52C7423E" w14:textId="733C2BDA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13) Удельный расход электроэнергии на подачу воды в сеть (тыс. </w:t>
            </w:r>
            <w:proofErr w:type="spellStart"/>
            <w:r w:rsidRPr="00CB66B1">
              <w:t>кВт·ч</w:t>
            </w:r>
            <w:proofErr w:type="spellEnd"/>
            <w:r>
              <w:t xml:space="preserve"> или тыс. </w:t>
            </w:r>
            <w:r w:rsidR="00E870D5">
              <w:t>К</w:t>
            </w:r>
            <w:r>
              <w:t xml:space="preserve">уб. </w:t>
            </w:r>
            <w:r w:rsidR="00E870D5">
              <w:t>М</w:t>
            </w:r>
            <w:r>
              <w:t>етров</w:t>
            </w:r>
            <w:r w:rsidRPr="00CB66B1">
              <w:t>)</w:t>
            </w:r>
          </w:p>
        </w:tc>
        <w:tc>
          <w:tcPr>
            <w:tcW w:w="3792" w:type="dxa"/>
          </w:tcPr>
          <w:p w14:paraId="41453777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1793583D" w14:textId="77777777" w:rsidTr="00876B50">
        <w:trPr>
          <w:trHeight w:val="236"/>
          <w:tblCellSpacing w:w="5" w:type="nil"/>
        </w:trPr>
        <w:tc>
          <w:tcPr>
            <w:tcW w:w="5280" w:type="dxa"/>
          </w:tcPr>
          <w:p w14:paraId="630B9E44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14:paraId="4FC36F58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225386" w14:paraId="55FDA746" w14:textId="77777777" w:rsidTr="00876B50">
        <w:trPr>
          <w:trHeight w:val="236"/>
          <w:tblCellSpacing w:w="5" w:type="nil"/>
        </w:trPr>
        <w:tc>
          <w:tcPr>
            <w:tcW w:w="5280" w:type="dxa"/>
          </w:tcPr>
          <w:p w14:paraId="0AACEAC3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14:paraId="26B70313" w14:textId="77777777" w:rsidR="008971D6" w:rsidRPr="00C738B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70B2F" w14:textId="77777777" w:rsidR="008971D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6E04DD2" w14:textId="77777777" w:rsidR="008971D6" w:rsidRDefault="008971D6" w:rsidP="00E870D5">
      <w:pPr>
        <w:widowControl w:val="0"/>
        <w:autoSpaceDE w:val="0"/>
        <w:autoSpaceDN w:val="0"/>
        <w:adjustRightInd w:val="0"/>
        <w:outlineLvl w:val="1"/>
      </w:pPr>
    </w:p>
    <w:p w14:paraId="74C38ED9" w14:textId="77777777" w:rsidR="00423F87" w:rsidRDefault="00423F87" w:rsidP="00E870D5">
      <w:pPr>
        <w:widowControl w:val="0"/>
        <w:autoSpaceDE w:val="0"/>
        <w:autoSpaceDN w:val="0"/>
        <w:adjustRightInd w:val="0"/>
        <w:outlineLvl w:val="1"/>
      </w:pPr>
      <w:bookmarkStart w:id="0" w:name="_GoBack"/>
      <w:bookmarkEnd w:id="0"/>
    </w:p>
    <w:p w14:paraId="0D4C0A1B" w14:textId="77777777" w:rsidR="00423F87" w:rsidRDefault="00423F87" w:rsidP="00E870D5">
      <w:pPr>
        <w:widowControl w:val="0"/>
        <w:autoSpaceDE w:val="0"/>
        <w:autoSpaceDN w:val="0"/>
        <w:adjustRightInd w:val="0"/>
        <w:outlineLvl w:val="1"/>
      </w:pPr>
    </w:p>
    <w:p w14:paraId="561630C1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14:paraId="2C59302F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14:paraId="749A4D45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423F87" w:rsidRPr="00225386" w14:paraId="53FDBF7D" w14:textId="77777777" w:rsidTr="00423F87">
        <w:trPr>
          <w:trHeight w:val="310"/>
          <w:tblCellSpacing w:w="5" w:type="nil"/>
        </w:trPr>
        <w:tc>
          <w:tcPr>
            <w:tcW w:w="5245" w:type="dxa"/>
          </w:tcPr>
          <w:p w14:paraId="5E9333DF" w14:textId="77777777" w:rsidR="00423F87" w:rsidRPr="00C738B6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vMerge w:val="restart"/>
            <w:vAlign w:val="center"/>
          </w:tcPr>
          <w:p w14:paraId="5039C9C1" w14:textId="72ECAD1A" w:rsidR="00423F87" w:rsidRPr="00E870D5" w:rsidRDefault="00423F87" w:rsidP="00423F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D5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программа отсутствует</w:t>
            </w:r>
          </w:p>
        </w:tc>
      </w:tr>
      <w:tr w:rsidR="00423F87" w:rsidRPr="00225386" w14:paraId="7F30E357" w14:textId="77777777" w:rsidTr="00876B50">
        <w:trPr>
          <w:tblCellSpacing w:w="5" w:type="nil"/>
        </w:trPr>
        <w:tc>
          <w:tcPr>
            <w:tcW w:w="5245" w:type="dxa"/>
          </w:tcPr>
          <w:p w14:paraId="48A7F819" w14:textId="77777777" w:rsidR="00423F87" w:rsidRPr="00C738B6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vMerge/>
          </w:tcPr>
          <w:p w14:paraId="6EE5C12E" w14:textId="77777777" w:rsidR="00423F87" w:rsidRPr="00C738B6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7" w:rsidRPr="00225386" w14:paraId="54288C34" w14:textId="77777777" w:rsidTr="00876B50">
        <w:trPr>
          <w:trHeight w:val="332"/>
          <w:tblCellSpacing w:w="5" w:type="nil"/>
        </w:trPr>
        <w:tc>
          <w:tcPr>
            <w:tcW w:w="5245" w:type="dxa"/>
          </w:tcPr>
          <w:p w14:paraId="118E7486" w14:textId="77777777" w:rsidR="00423F87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  <w:vMerge/>
          </w:tcPr>
          <w:p w14:paraId="2118EC28" w14:textId="77777777" w:rsidR="00423F87" w:rsidRPr="00C738B6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7" w:rsidRPr="00225386" w14:paraId="05B1335C" w14:textId="77777777" w:rsidTr="00876B50">
        <w:trPr>
          <w:trHeight w:val="848"/>
          <w:tblCellSpacing w:w="5" w:type="nil"/>
        </w:trPr>
        <w:tc>
          <w:tcPr>
            <w:tcW w:w="5245" w:type="dxa"/>
          </w:tcPr>
          <w:p w14:paraId="32978048" w14:textId="77777777" w:rsidR="00423F87" w:rsidRPr="00CB66B1" w:rsidRDefault="00423F8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vMerge/>
          </w:tcPr>
          <w:p w14:paraId="79211861" w14:textId="77777777" w:rsidR="00423F87" w:rsidRPr="00C738B6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7" w:rsidRPr="00225386" w14:paraId="2C224EBB" w14:textId="77777777" w:rsidTr="00876B50">
        <w:trPr>
          <w:trHeight w:val="400"/>
          <w:tblCellSpacing w:w="5" w:type="nil"/>
        </w:trPr>
        <w:tc>
          <w:tcPr>
            <w:tcW w:w="5245" w:type="dxa"/>
          </w:tcPr>
          <w:p w14:paraId="7A0BF61C" w14:textId="77777777" w:rsidR="00423F87" w:rsidRPr="00CB66B1" w:rsidRDefault="00423F8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vMerge/>
          </w:tcPr>
          <w:p w14:paraId="37ED7806" w14:textId="77777777" w:rsidR="00423F87" w:rsidRPr="00C738B6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7" w:rsidRPr="00225386" w14:paraId="36C5028E" w14:textId="77777777" w:rsidTr="00876B50">
        <w:trPr>
          <w:trHeight w:val="70"/>
          <w:tblCellSpacing w:w="5" w:type="nil"/>
        </w:trPr>
        <w:tc>
          <w:tcPr>
            <w:tcW w:w="5245" w:type="dxa"/>
          </w:tcPr>
          <w:p w14:paraId="3B331986" w14:textId="77777777" w:rsidR="00423F87" w:rsidRDefault="00423F8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vMerge/>
          </w:tcPr>
          <w:p w14:paraId="32670F5C" w14:textId="77777777" w:rsidR="00423F87" w:rsidRPr="00C738B6" w:rsidRDefault="00423F8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FDC06" w14:textId="77777777" w:rsidR="008971D6" w:rsidRPr="0022538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8A8B53B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14:paraId="7B3D9D94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14:paraId="05D32E6E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8971D6" w14:paraId="078E5F4F" w14:textId="77777777" w:rsidTr="00876B50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896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5EE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138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8971D6" w14:paraId="5E075A5F" w14:textId="77777777" w:rsidTr="00876B50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4A1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21D97C4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6AC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E5D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B22E0A0" w14:textId="77777777" w:rsidR="008971D6" w:rsidRPr="0022538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4104C77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14:paraId="6052521C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14:paraId="5124F70E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8971D6" w14:paraId="7AD66B64" w14:textId="77777777" w:rsidTr="00876B50">
        <w:tc>
          <w:tcPr>
            <w:tcW w:w="1843" w:type="dxa"/>
          </w:tcPr>
          <w:p w14:paraId="1226A9BB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14:paraId="704A3602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14:paraId="6A06EB14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Плановые значения целевых показателей инвестиционной </w:t>
            </w:r>
            <w:r w:rsidRPr="00C738B6">
              <w:lastRenderedPageBreak/>
              <w:t>программы</w:t>
            </w:r>
          </w:p>
        </w:tc>
        <w:tc>
          <w:tcPr>
            <w:tcW w:w="2261" w:type="dxa"/>
          </w:tcPr>
          <w:p w14:paraId="26753DF3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lastRenderedPageBreak/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 xml:space="preserve">онной </w:t>
            </w:r>
            <w:r w:rsidRPr="00C738B6">
              <w:lastRenderedPageBreak/>
              <w:t>программы</w:t>
            </w:r>
          </w:p>
        </w:tc>
      </w:tr>
      <w:tr w:rsidR="008971D6" w14:paraId="58814F22" w14:textId="77777777" w:rsidTr="00876B50">
        <w:tc>
          <w:tcPr>
            <w:tcW w:w="1843" w:type="dxa"/>
          </w:tcPr>
          <w:p w14:paraId="0EE2CC8C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14:paraId="2DCDDC05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14:paraId="4D7E7865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</w:tcPr>
          <w:p w14:paraId="07DD8699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3C5A3FD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00311C8C" w14:textId="77777777" w:rsidR="008971D6" w:rsidRDefault="008971D6" w:rsidP="008971D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14:paraId="7720CF3E" w14:textId="77777777" w:rsidR="008971D6" w:rsidRDefault="008971D6" w:rsidP="008971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8971D6" w14:paraId="09EE1FA5" w14:textId="77777777" w:rsidTr="00876B50">
        <w:tc>
          <w:tcPr>
            <w:tcW w:w="1985" w:type="dxa"/>
          </w:tcPr>
          <w:p w14:paraId="40BB7A0E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14:paraId="73464EF6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14:paraId="6B503870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14:paraId="7F92114D" w14:textId="77777777" w:rsidR="008971D6" w:rsidRPr="00375944" w:rsidRDefault="008971D6" w:rsidP="00876B50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14:paraId="21AEB77A" w14:textId="77777777" w:rsidR="008971D6" w:rsidRPr="00375944" w:rsidRDefault="008971D6" w:rsidP="00876B50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14:paraId="46C18A94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8971D6" w14:paraId="7A9F8B17" w14:textId="77777777" w:rsidTr="00876B50">
        <w:tc>
          <w:tcPr>
            <w:tcW w:w="1985" w:type="dxa"/>
          </w:tcPr>
          <w:p w14:paraId="0F40A22F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14:paraId="3D9AA31E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14:paraId="707078A8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14:paraId="25D1BF2B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5A7F394" w14:textId="77777777" w:rsidR="008971D6" w:rsidRDefault="008971D6" w:rsidP="008971D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7386948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3A2BB3F1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39A2F4A6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14:paraId="3B9064D0" w14:textId="77777777" w:rsidR="008971D6" w:rsidRPr="00E92CE5" w:rsidRDefault="008971D6" w:rsidP="008971D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8971D6" w:rsidRPr="00CB66B1" w14:paraId="4392DC5E" w14:textId="77777777" w:rsidTr="00876B50">
        <w:tc>
          <w:tcPr>
            <w:tcW w:w="3082" w:type="dxa"/>
          </w:tcPr>
          <w:p w14:paraId="2D78579B" w14:textId="77777777" w:rsidR="008971D6" w:rsidRPr="00CB66B1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14:paraId="7CC59931" w14:textId="77777777" w:rsidR="008971D6" w:rsidRPr="00CB66B1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8971D6" w:rsidRPr="00CB66B1" w14:paraId="6720817E" w14:textId="77777777" w:rsidTr="00876B50">
        <w:tc>
          <w:tcPr>
            <w:tcW w:w="3082" w:type="dxa"/>
          </w:tcPr>
          <w:p w14:paraId="741CEDD1" w14:textId="77777777" w:rsidR="008971D6" w:rsidRPr="00C738B6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5990" w:type="dxa"/>
          </w:tcPr>
          <w:p w14:paraId="14DC6BCE" w14:textId="77777777" w:rsidR="008971D6" w:rsidRPr="00C738B6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14:paraId="6514BFCC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</w:pPr>
    </w:p>
    <w:p w14:paraId="0A70E13F" w14:textId="77777777" w:rsidR="00547B6E" w:rsidRPr="00547B6E" w:rsidRDefault="00547B6E" w:rsidP="008971D6">
      <w:pPr>
        <w:widowControl w:val="0"/>
        <w:autoSpaceDE w:val="0"/>
        <w:autoSpaceDN w:val="0"/>
        <w:adjustRightInd w:val="0"/>
        <w:jc w:val="center"/>
        <w:outlineLvl w:val="1"/>
      </w:pPr>
    </w:p>
    <w:p w14:paraId="05E89291" w14:textId="77777777" w:rsidR="008971D6" w:rsidRDefault="008971D6" w:rsidP="00760C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AD7804" w14:textId="77777777" w:rsidR="008971D6" w:rsidRPr="00225386" w:rsidRDefault="008971D6" w:rsidP="008971D6">
      <w:pPr>
        <w:widowControl w:val="0"/>
        <w:autoSpaceDE w:val="0"/>
        <w:autoSpaceDN w:val="0"/>
        <w:adjustRightInd w:val="0"/>
        <w:jc w:val="center"/>
        <w:outlineLvl w:val="1"/>
      </w:pPr>
    </w:p>
    <w:p w14:paraId="7DE206CB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632B95AD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14:paraId="1A19F879" w14:textId="77777777" w:rsidR="008971D6" w:rsidRPr="00225386" w:rsidRDefault="008971D6" w:rsidP="008971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77411B" w:rsidRPr="00CB66B1" w14:paraId="2E866F89" w14:textId="77777777" w:rsidTr="0077411B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FA3" w14:textId="77777777" w:rsidR="0077411B" w:rsidRDefault="0077411B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50D92" w14:textId="7D76DBC8" w:rsidR="0077411B" w:rsidRPr="0077411B" w:rsidRDefault="0077411B" w:rsidP="00774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находится на сайте </w:t>
            </w:r>
            <w:hyperlink r:id="rId6" w:history="1">
              <w:r w:rsidRPr="00E007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0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07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niiar</w:t>
              </w:r>
              <w:proofErr w:type="spellEnd"/>
              <w:r w:rsidRPr="00E0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07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«Поставщикам»</w:t>
            </w:r>
          </w:p>
        </w:tc>
      </w:tr>
      <w:tr w:rsidR="0077411B" w:rsidRPr="00CB66B1" w14:paraId="187E1B50" w14:textId="77777777" w:rsidTr="004F7C3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7E8" w14:textId="77777777" w:rsidR="0077411B" w:rsidRDefault="0077411B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DA7DF" w14:textId="77777777" w:rsidR="0077411B" w:rsidRPr="00C738B6" w:rsidRDefault="0077411B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1B" w:rsidRPr="00CB66B1" w14:paraId="03DF5A5B" w14:textId="77777777" w:rsidTr="004F7C3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4EF" w14:textId="77777777" w:rsidR="0077411B" w:rsidRDefault="0077411B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97F" w14:textId="77777777" w:rsidR="0077411B" w:rsidRPr="00C738B6" w:rsidRDefault="0077411B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A17E5" w14:textId="77777777" w:rsidR="008971D6" w:rsidRPr="00225386" w:rsidRDefault="008971D6" w:rsidP="008971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49386ED" w14:textId="77777777" w:rsidR="008971D6" w:rsidRDefault="008971D6" w:rsidP="008971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14:paraId="5AAC3106" w14:textId="77777777" w:rsidR="008971D6" w:rsidRPr="00CB66B1" w:rsidRDefault="008971D6" w:rsidP="008971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8971D6" w:rsidRPr="00CB66B1" w14:paraId="58C8DF70" w14:textId="77777777" w:rsidTr="00876B50">
        <w:trPr>
          <w:trHeight w:val="29"/>
          <w:tblCellSpacing w:w="5" w:type="nil"/>
        </w:trPr>
        <w:tc>
          <w:tcPr>
            <w:tcW w:w="5245" w:type="dxa"/>
          </w:tcPr>
          <w:p w14:paraId="1AE1A7FF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14:paraId="5DF69BEE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CB66B1" w14:paraId="51EF44F4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2D30ADB2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14:paraId="3F844F9E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CB66B1" w14:paraId="0940D3CA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63351556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14:paraId="06807623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CB66B1" w14:paraId="29C99E4B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1709B345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14:paraId="6A2F0B19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CB66B1" w14:paraId="05A83473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36CA5F6A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14:paraId="0CBB39E1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CB66B1" w14:paraId="67726B6B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20F0CCBD" w14:textId="77777777" w:rsidR="008971D6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14:paraId="50EB2189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CB66B1" w14:paraId="33E08752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2B8FE23B" w14:textId="77777777" w:rsidR="008971D6" w:rsidRPr="00CB66B1" w:rsidRDefault="008971D6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</w:t>
            </w:r>
            <w:r w:rsidRPr="00CB66B1">
              <w:lastRenderedPageBreak/>
              <w:t>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14:paraId="49E6BCA9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D6" w:rsidRPr="00CB66B1" w14:paraId="60C55FE4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47B42C28" w14:textId="77777777" w:rsidR="008971D6" w:rsidRDefault="008971D6" w:rsidP="00876B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14:paraId="660ECC6D" w14:textId="77777777" w:rsidR="008971D6" w:rsidRPr="00C738B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C960F" w14:textId="77777777" w:rsidR="008971D6" w:rsidRPr="00225386" w:rsidRDefault="008971D6" w:rsidP="008971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1563F7" w14:textId="77777777" w:rsidR="00534BC5" w:rsidRDefault="002E769B"/>
    <w:sectPr w:rsidR="00534BC5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2E769B"/>
    <w:rsid w:val="002F2C6E"/>
    <w:rsid w:val="003244EA"/>
    <w:rsid w:val="003D1E1A"/>
    <w:rsid w:val="003E26BD"/>
    <w:rsid w:val="00423F87"/>
    <w:rsid w:val="004E59C3"/>
    <w:rsid w:val="00547B6E"/>
    <w:rsid w:val="005C2726"/>
    <w:rsid w:val="0060218B"/>
    <w:rsid w:val="00760CF9"/>
    <w:rsid w:val="0077411B"/>
    <w:rsid w:val="008971D6"/>
    <w:rsid w:val="00AB2917"/>
    <w:rsid w:val="00B708DE"/>
    <w:rsid w:val="00D650A3"/>
    <w:rsid w:val="00DA1464"/>
    <w:rsid w:val="00DD2960"/>
    <w:rsid w:val="00E330A5"/>
    <w:rsid w:val="00E547F9"/>
    <w:rsid w:val="00E870D5"/>
    <w:rsid w:val="00F12CA9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iar.ru" TargetMode="Externa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2</cp:revision>
  <dcterms:created xsi:type="dcterms:W3CDTF">2017-02-10T16:35:00Z</dcterms:created>
  <dcterms:modified xsi:type="dcterms:W3CDTF">2017-02-10T16:35:00Z</dcterms:modified>
</cp:coreProperties>
</file>